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0" w:rsidRPr="00B719D0" w:rsidRDefault="00B719D0" w:rsidP="00B719D0">
      <w:pPr>
        <w:spacing w:after="0"/>
        <w:jc w:val="right"/>
        <w:rPr>
          <w:sz w:val="28"/>
        </w:rPr>
      </w:pPr>
      <w:r w:rsidRPr="00B719D0">
        <w:rPr>
          <w:sz w:val="28"/>
        </w:rPr>
        <w:t xml:space="preserve">Приложение к приказу </w:t>
      </w:r>
      <w:r w:rsidRPr="00B719D0">
        <w:rPr>
          <w:sz w:val="28"/>
        </w:rPr>
        <w:t xml:space="preserve"> №227/1 от 07.09.2018  г.</w:t>
      </w:r>
    </w:p>
    <w:p w:rsidR="006B3E46" w:rsidRPr="007C5310" w:rsidRDefault="000D5453" w:rsidP="000D545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C5310">
        <w:rPr>
          <w:rFonts w:ascii="Times New Roman" w:hAnsi="Times New Roman" w:cs="Times New Roman"/>
          <w:b/>
          <w:sz w:val="36"/>
        </w:rPr>
        <w:t>График проведения консультаций</w:t>
      </w:r>
    </w:p>
    <w:p w:rsidR="00586374" w:rsidRDefault="00F126B0" w:rsidP="0058637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 подготовке к ГИА в 2018-2019</w:t>
      </w:r>
      <w:r w:rsidR="000D5453" w:rsidRPr="007C5310">
        <w:rPr>
          <w:rFonts w:ascii="Times New Roman" w:hAnsi="Times New Roman" w:cs="Times New Roman"/>
          <w:b/>
          <w:sz w:val="36"/>
        </w:rPr>
        <w:t xml:space="preserve"> учебном году</w:t>
      </w:r>
    </w:p>
    <w:p w:rsidR="00586374" w:rsidRPr="00613D15" w:rsidRDefault="00586374" w:rsidP="0058637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5"/>
        <w:gridCol w:w="6"/>
        <w:gridCol w:w="3540"/>
        <w:gridCol w:w="3795"/>
      </w:tblGrid>
      <w:tr w:rsidR="00D0367F" w:rsidRPr="005F4D7E" w:rsidTr="00D0367F">
        <w:tc>
          <w:tcPr>
            <w:tcW w:w="29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367F" w:rsidRPr="005F4D7E" w:rsidRDefault="00D0367F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3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0367F" w:rsidRPr="005F4D7E" w:rsidRDefault="00D0367F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D0367F" w:rsidRPr="005F4D7E" w:rsidRDefault="00D0367F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795" w:type="dxa"/>
            <w:tcBorders>
              <w:top w:val="single" w:sz="24" w:space="0" w:color="auto"/>
              <w:bottom w:val="single" w:sz="24" w:space="0" w:color="auto"/>
            </w:tcBorders>
          </w:tcPr>
          <w:p w:rsidR="00D0367F" w:rsidRPr="005F4D7E" w:rsidRDefault="00D0367F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Время консультаций</w:t>
            </w:r>
          </w:p>
        </w:tc>
      </w:tr>
      <w:tr w:rsidR="00D61A6A" w:rsidRPr="005F4D7E" w:rsidTr="00586374">
        <w:trPr>
          <w:trHeight w:val="450"/>
        </w:trPr>
        <w:tc>
          <w:tcPr>
            <w:tcW w:w="29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61A6A" w:rsidRPr="005F4D7E" w:rsidRDefault="00D61A6A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D61A6A" w:rsidRPr="005F4D7E" w:rsidRDefault="00D61A6A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1A6A" w:rsidRPr="00F246A0" w:rsidRDefault="00D61A6A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D61A6A" w:rsidRPr="00F246A0" w:rsidRDefault="001F6B24" w:rsidP="001F6B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</w:t>
            </w:r>
          </w:p>
        </w:tc>
        <w:tc>
          <w:tcPr>
            <w:tcW w:w="3795" w:type="dxa"/>
            <w:tcBorders>
              <w:top w:val="single" w:sz="24" w:space="0" w:color="auto"/>
              <w:bottom w:val="single" w:sz="4" w:space="0" w:color="auto"/>
            </w:tcBorders>
          </w:tcPr>
          <w:p w:rsidR="00D61A6A" w:rsidRPr="005F4D7E" w:rsidRDefault="00AC727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14.00-14.4</w:t>
            </w:r>
            <w:r w:rsidR="00D61A6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651CAE" w:rsidRPr="005F4D7E" w:rsidTr="00741A00">
        <w:trPr>
          <w:trHeight w:val="450"/>
        </w:trPr>
        <w:tc>
          <w:tcPr>
            <w:tcW w:w="2943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Pr="00F246A0" w:rsidRDefault="00651CAE" w:rsidP="008F61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AE" w:rsidRPr="00F246A0" w:rsidRDefault="00651CAE" w:rsidP="008F61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«В</w:t>
            </w: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D61A6A" w:rsidRPr="005F4D7E" w:rsidTr="00E05A1E">
        <w:trPr>
          <w:trHeight w:val="450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D61A6A" w:rsidRPr="005F4D7E" w:rsidRDefault="00D61A6A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1A6A" w:rsidRDefault="00D61A6A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6A" w:rsidRDefault="00D61A6A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«Б»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D61A6A" w:rsidRDefault="00AC727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14.00-14.40</w:t>
            </w:r>
          </w:p>
        </w:tc>
      </w:tr>
      <w:tr w:rsidR="00651CAE" w:rsidRPr="005F4D7E" w:rsidTr="00651CAE">
        <w:trPr>
          <w:trHeight w:val="347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51CAE" w:rsidRPr="00F246A0" w:rsidRDefault="00651CAE" w:rsidP="009B26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651CAE" w:rsidRPr="00F246A0" w:rsidRDefault="00651CAE" w:rsidP="009B26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«В</w:t>
            </w: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51CAE" w:rsidRPr="00F246A0" w:rsidRDefault="004272C8" w:rsidP="009B2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14.00-14.4</w:t>
            </w:r>
            <w:r w:rsidR="00651CA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651CAE" w:rsidRPr="005F4D7E" w:rsidTr="00586374">
        <w:trPr>
          <w:trHeight w:val="465"/>
        </w:trPr>
        <w:tc>
          <w:tcPr>
            <w:tcW w:w="29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«А», 9 «В»</w:t>
            </w:r>
          </w:p>
        </w:tc>
        <w:tc>
          <w:tcPr>
            <w:tcW w:w="3795" w:type="dxa"/>
            <w:tcBorders>
              <w:top w:val="single" w:sz="2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922402" w:rsidRPr="005F4D7E" w:rsidTr="00922402">
        <w:trPr>
          <w:trHeight w:val="403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922402" w:rsidRDefault="00922402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22402" w:rsidRPr="00F246A0" w:rsidRDefault="00922402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922402" w:rsidRPr="00F246A0" w:rsidRDefault="00922402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 «Б</w:t>
            </w: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3795" w:type="dxa"/>
          </w:tcPr>
          <w:p w:rsidR="00922402" w:rsidRPr="00F246A0" w:rsidRDefault="00922402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651CAE" w:rsidRPr="005F4D7E" w:rsidTr="00651CAE">
        <w:trPr>
          <w:trHeight w:val="386"/>
        </w:trPr>
        <w:tc>
          <w:tcPr>
            <w:tcW w:w="29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9 «А»</w:t>
            </w:r>
          </w:p>
        </w:tc>
        <w:tc>
          <w:tcPr>
            <w:tcW w:w="3795" w:type="dxa"/>
            <w:tcBorders>
              <w:top w:val="single" w:sz="24" w:space="0" w:color="auto"/>
            </w:tcBorders>
          </w:tcPr>
          <w:p w:rsidR="00651CAE" w:rsidRPr="00F246A0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651CAE" w:rsidRPr="005F4D7E" w:rsidTr="00AC727E">
        <w:trPr>
          <w:trHeight w:val="465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«Б»</w:t>
            </w:r>
            <w:r w:rsidR="00670866">
              <w:rPr>
                <w:rFonts w:ascii="Times New Roman" w:hAnsi="Times New Roman" w:cs="Times New Roman"/>
                <w:b/>
                <w:sz w:val="36"/>
                <w:szCs w:val="36"/>
              </w:rPr>
              <w:t>, 9 «В»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14.50-15.40</w:t>
            </w:r>
          </w:p>
        </w:tc>
      </w:tr>
      <w:tr w:rsidR="00651CAE" w:rsidRPr="005F4D7E" w:rsidTr="00651CAE">
        <w:trPr>
          <w:trHeight w:val="365"/>
        </w:trPr>
        <w:tc>
          <w:tcPr>
            <w:tcW w:w="29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9 «А»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9 «Б», 9 «В»</w:t>
            </w:r>
          </w:p>
        </w:tc>
        <w:tc>
          <w:tcPr>
            <w:tcW w:w="3795" w:type="dxa"/>
            <w:tcBorders>
              <w:top w:val="single" w:sz="24" w:space="0" w:color="auto"/>
              <w:bottom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651CAE" w:rsidRPr="005F4D7E" w:rsidTr="00651CAE">
        <w:trPr>
          <w:trHeight w:val="295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«А», 9 «Б»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651CAE" w:rsidRPr="005F4D7E" w:rsidTr="00651CAE">
        <w:trPr>
          <w:trHeight w:val="345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651CAE" w:rsidRDefault="00651CAE" w:rsidP="003776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«Б»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  <w:tr w:rsidR="00651CAE" w:rsidRPr="005F4D7E" w:rsidTr="00651CAE">
        <w:trPr>
          <w:trHeight w:val="367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51CAE" w:rsidRDefault="00651CAE" w:rsidP="005259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651CAE" w:rsidRDefault="00651CAE" w:rsidP="005259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«В»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51CAE" w:rsidRDefault="00651CAE" w:rsidP="00525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14.45-15.25</w:t>
            </w:r>
          </w:p>
        </w:tc>
      </w:tr>
      <w:tr w:rsidR="00651CAE" w:rsidRPr="005F4D7E" w:rsidTr="00FF1494">
        <w:trPr>
          <w:trHeight w:val="291"/>
        </w:trPr>
        <w:tc>
          <w:tcPr>
            <w:tcW w:w="29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D7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«А», 9 «В»</w:t>
            </w:r>
          </w:p>
        </w:tc>
        <w:tc>
          <w:tcPr>
            <w:tcW w:w="3795" w:type="dxa"/>
            <w:tcBorders>
              <w:top w:val="single" w:sz="24" w:space="0" w:color="auto"/>
              <w:bottom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14.00-14.40</w:t>
            </w:r>
          </w:p>
        </w:tc>
      </w:tr>
      <w:tr w:rsidR="00651CAE" w:rsidRPr="005F4D7E" w:rsidTr="00651CAE">
        <w:trPr>
          <w:trHeight w:val="435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«В»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14.45-15.25</w:t>
            </w:r>
          </w:p>
        </w:tc>
      </w:tr>
      <w:tr w:rsidR="00651CAE" w:rsidRPr="005F4D7E" w:rsidTr="00FF1494">
        <w:trPr>
          <w:trHeight w:val="327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«А», 9 «Б»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651CA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14.45-15.25</w:t>
            </w:r>
          </w:p>
        </w:tc>
      </w:tr>
      <w:tr w:rsidR="00651CAE" w:rsidRPr="005F4D7E" w:rsidTr="00FF1494">
        <w:trPr>
          <w:trHeight w:val="437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 «Б</w:t>
            </w:r>
            <w:r w:rsidRPr="00F246A0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651CAE" w:rsidRPr="00F246A0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14.00-14.40</w:t>
            </w:r>
          </w:p>
        </w:tc>
      </w:tr>
      <w:tr w:rsidR="00651CAE" w:rsidRPr="005F4D7E" w:rsidTr="00FF1494">
        <w:trPr>
          <w:trHeight w:val="371"/>
        </w:trPr>
        <w:tc>
          <w:tcPr>
            <w:tcW w:w="2943" w:type="dxa"/>
            <w:vMerge/>
            <w:tcBorders>
              <w:right w:val="single" w:sz="24" w:space="0" w:color="auto"/>
            </w:tcBorders>
          </w:tcPr>
          <w:p w:rsidR="00651CAE" w:rsidRPr="005F4D7E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AE" w:rsidRPr="00F246A0" w:rsidRDefault="00651CAE" w:rsidP="00FF1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«В»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651CAE" w:rsidRPr="00F246A0" w:rsidRDefault="00651CAE" w:rsidP="00FF1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14.50-15.30</w:t>
            </w:r>
          </w:p>
        </w:tc>
      </w:tr>
    </w:tbl>
    <w:p w:rsidR="00FF1494" w:rsidRDefault="00FF1494" w:rsidP="00FF149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1760A" w:rsidRDefault="00F1760A" w:rsidP="00A3617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1760A" w:rsidRPr="000A7080" w:rsidRDefault="00F1760A" w:rsidP="00A36174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sectPr w:rsidR="00F1760A" w:rsidRPr="000A7080" w:rsidSect="00E9596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453"/>
    <w:rsid w:val="00046BF6"/>
    <w:rsid w:val="000A7080"/>
    <w:rsid w:val="000D5453"/>
    <w:rsid w:val="001152E8"/>
    <w:rsid w:val="001F0AEA"/>
    <w:rsid w:val="001F6B24"/>
    <w:rsid w:val="002527D9"/>
    <w:rsid w:val="00254E4D"/>
    <w:rsid w:val="002B55B0"/>
    <w:rsid w:val="002C4E0F"/>
    <w:rsid w:val="00306A82"/>
    <w:rsid w:val="0032494B"/>
    <w:rsid w:val="003776E9"/>
    <w:rsid w:val="003B4299"/>
    <w:rsid w:val="004272C8"/>
    <w:rsid w:val="004A14DE"/>
    <w:rsid w:val="004C61C6"/>
    <w:rsid w:val="004E37D3"/>
    <w:rsid w:val="005110BC"/>
    <w:rsid w:val="00586374"/>
    <w:rsid w:val="005F4D7E"/>
    <w:rsid w:val="00613D15"/>
    <w:rsid w:val="00651CAE"/>
    <w:rsid w:val="00656801"/>
    <w:rsid w:val="00670866"/>
    <w:rsid w:val="006B3E46"/>
    <w:rsid w:val="00741A00"/>
    <w:rsid w:val="00761643"/>
    <w:rsid w:val="007C5310"/>
    <w:rsid w:val="007F6DDB"/>
    <w:rsid w:val="00800698"/>
    <w:rsid w:val="008958E8"/>
    <w:rsid w:val="00922402"/>
    <w:rsid w:val="009E64D2"/>
    <w:rsid w:val="00A3332B"/>
    <w:rsid w:val="00A36174"/>
    <w:rsid w:val="00AC727E"/>
    <w:rsid w:val="00AD72F2"/>
    <w:rsid w:val="00B077DB"/>
    <w:rsid w:val="00B20FD3"/>
    <w:rsid w:val="00B719D0"/>
    <w:rsid w:val="00C13595"/>
    <w:rsid w:val="00C576EF"/>
    <w:rsid w:val="00D0367F"/>
    <w:rsid w:val="00D61A6A"/>
    <w:rsid w:val="00D86C58"/>
    <w:rsid w:val="00DA30AC"/>
    <w:rsid w:val="00E41A98"/>
    <w:rsid w:val="00E9596A"/>
    <w:rsid w:val="00EC5FE3"/>
    <w:rsid w:val="00F126B0"/>
    <w:rsid w:val="00F1760A"/>
    <w:rsid w:val="00F246A0"/>
    <w:rsid w:val="00F52915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13</cp:lastModifiedBy>
  <cp:revision>7</cp:revision>
  <cp:lastPrinted>2018-10-17T14:50:00Z</cp:lastPrinted>
  <dcterms:created xsi:type="dcterms:W3CDTF">2001-12-31T20:25:00Z</dcterms:created>
  <dcterms:modified xsi:type="dcterms:W3CDTF">2018-10-17T14:55:00Z</dcterms:modified>
</cp:coreProperties>
</file>